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F3" w:rsidRDefault="001343F3"/>
    <w:p w:rsidR="00CA3051" w:rsidRDefault="00CA3051"/>
    <w:p w:rsidR="00CA3051" w:rsidRDefault="00CA3051"/>
    <w:p w:rsidR="00CA3051" w:rsidRDefault="00CA3051" w:rsidP="00CA3051">
      <w:hyperlink r:id="rId4" w:history="1">
        <w:r w:rsidRPr="008C149F">
          <w:rPr>
            <w:rStyle w:val="Hipercze"/>
          </w:rPr>
          <w:t>https://www.ltesty.pl/demo/0</w:t>
        </w:r>
      </w:hyperlink>
      <w:r>
        <w:t xml:space="preserve"> </w:t>
      </w:r>
      <w:r>
        <w:t xml:space="preserve">  </w:t>
      </w:r>
      <w:bookmarkStart w:id="0" w:name="_GoBack"/>
      <w:bookmarkEnd w:id="0"/>
      <w:r>
        <w:t>Pytania testowe</w:t>
      </w:r>
    </w:p>
    <w:p w:rsidR="00CA3051" w:rsidRDefault="00CA3051"/>
    <w:sectPr w:rsidR="00CA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51"/>
    <w:rsid w:val="001343F3"/>
    <w:rsid w:val="00C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2A5A-2260-41C3-875A-AEDD6C47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testy.pl/demo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2020-03-29T15:29:00Z</dcterms:created>
  <dcterms:modified xsi:type="dcterms:W3CDTF">2020-03-29T15:30:00Z</dcterms:modified>
</cp:coreProperties>
</file>